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66" w:rsidRPr="000358CE" w:rsidRDefault="00EA5D66" w:rsidP="00EA5D6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358CE">
        <w:rPr>
          <w:rFonts w:ascii="Times New Roman" w:hAnsi="Times New Roman"/>
          <w:sz w:val="24"/>
          <w:szCs w:val="24"/>
        </w:rPr>
        <w:t>МУНИЦИПАЛЬНОЕ АВТОНОМНОЕ ДОШКОЛЬНОЕ</w:t>
      </w:r>
    </w:p>
    <w:p w:rsidR="00EA5D66" w:rsidRPr="000358CE" w:rsidRDefault="00EA5D66" w:rsidP="00EA5D6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358CE">
        <w:rPr>
          <w:rFonts w:ascii="Times New Roman" w:hAnsi="Times New Roman"/>
          <w:sz w:val="24"/>
          <w:szCs w:val="24"/>
        </w:rPr>
        <w:t>ОБРАЗОВАТЕЛЬНОЕ УЧРЕЖДЕНИЕ</w:t>
      </w:r>
    </w:p>
    <w:p w:rsidR="00EA5D66" w:rsidRPr="000358CE" w:rsidRDefault="00EA5D66" w:rsidP="00EA5D66">
      <w:pPr>
        <w:pStyle w:val="a4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0358CE">
        <w:rPr>
          <w:rFonts w:ascii="Times New Roman" w:hAnsi="Times New Roman"/>
          <w:sz w:val="24"/>
          <w:szCs w:val="24"/>
        </w:rPr>
        <w:t>детский сад комбинированного вида № 8 «Гармония»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8CE">
        <w:rPr>
          <w:rFonts w:ascii="Times New Roman" w:hAnsi="Times New Roman"/>
          <w:sz w:val="24"/>
          <w:szCs w:val="24"/>
        </w:rPr>
        <w:t>муниципального образования город Новороссийск</w:t>
      </w:r>
    </w:p>
    <w:p w:rsidR="00EA5D66" w:rsidRPr="000358CE" w:rsidRDefault="00EA5D66" w:rsidP="00EA5D66">
      <w:pPr>
        <w:pStyle w:val="a4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0358CE">
        <w:rPr>
          <w:rFonts w:ascii="Times New Roman" w:hAnsi="Times New Roman"/>
          <w:sz w:val="24"/>
          <w:szCs w:val="24"/>
        </w:rPr>
        <w:t>г. Новороссийск,353900, ул</w:t>
      </w:r>
      <w:proofErr w:type="gramStart"/>
      <w:r w:rsidRPr="000358CE">
        <w:rPr>
          <w:rFonts w:ascii="Times New Roman" w:hAnsi="Times New Roman"/>
          <w:sz w:val="24"/>
          <w:szCs w:val="24"/>
        </w:rPr>
        <w:t>.Н</w:t>
      </w:r>
      <w:proofErr w:type="gramEnd"/>
      <w:r w:rsidRPr="000358CE">
        <w:rPr>
          <w:rFonts w:ascii="Times New Roman" w:hAnsi="Times New Roman"/>
          <w:sz w:val="24"/>
          <w:szCs w:val="24"/>
        </w:rPr>
        <w:t>абережная,43-а, тел. (8617)63-13-10</w:t>
      </w:r>
    </w:p>
    <w:p w:rsidR="00EA5D66" w:rsidRDefault="00EA5D66"/>
    <w:p w:rsidR="00EA5D66" w:rsidRDefault="00EA5D66"/>
    <w:p w:rsidR="00C17E7A" w:rsidRDefault="00EA5D66" w:rsidP="00EA5D66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Листок выбора платных образовательных услуг</w:t>
      </w:r>
      <w:r w:rsidR="00C17E7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EA5D66" w:rsidRDefault="008A3DF7" w:rsidP="00D70862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в 2021-2022</w:t>
      </w:r>
      <w:r w:rsidR="00D549C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учебн</w:t>
      </w:r>
      <w:r w:rsidR="00C17E7A">
        <w:rPr>
          <w:rFonts w:ascii="Times New Roman" w:hAnsi="Times New Roman" w:cs="Times New Roman"/>
          <w:b/>
          <w:sz w:val="28"/>
          <w:szCs w:val="28"/>
          <w:lang w:eastAsia="en-US"/>
        </w:rPr>
        <w:t>ом году</w:t>
      </w:r>
    </w:p>
    <w:p w:rsidR="00EA5D66" w:rsidRDefault="00EA5D66" w:rsidP="00EA5D66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Ф.И.О. ребенка____________________________________________________</w:t>
      </w:r>
    </w:p>
    <w:p w:rsidR="00EA5D66" w:rsidRDefault="00EA5D66" w:rsidP="00EA5D66">
      <w:r>
        <w:rPr>
          <w:rFonts w:ascii="Times New Roman" w:hAnsi="Times New Roman" w:cs="Times New Roman"/>
          <w:b/>
          <w:sz w:val="28"/>
          <w:szCs w:val="28"/>
          <w:lang w:eastAsia="en-US"/>
        </w:rPr>
        <w:t>Группа ___________________________________________________________</w:t>
      </w: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5246"/>
        <w:gridCol w:w="1134"/>
        <w:gridCol w:w="1559"/>
        <w:gridCol w:w="1808"/>
      </w:tblGrid>
      <w:tr w:rsidR="00EA5D66" w:rsidTr="00EA5D66">
        <w:tc>
          <w:tcPr>
            <w:tcW w:w="86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Модуль/стоимость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Отметка выбора</w:t>
            </w:r>
          </w:p>
        </w:tc>
      </w:tr>
      <w:tr w:rsidR="00EA5D66" w:rsidTr="00EA5D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Изодеятельность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A5D66" w:rsidTr="00EA5D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Обучение навыкам игры в баскетбол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A5D66" w:rsidTr="00EA5D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Ритмопластика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A5D66" w:rsidTr="00EA5D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Группа общей физической подготовки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A5D66" w:rsidTr="00EA5D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школе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A5D66" w:rsidTr="00EA5D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Обучение игре на музыкальных инструментах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A5D66" w:rsidTr="00EA5D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Вокал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A5D66" w:rsidTr="00EA5D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Групповое занятие по раннему развитию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AC0C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A5D66" w:rsidTr="00EA5D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Театрализованная деятельность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A5D66" w:rsidTr="00EA5D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Индивидуальные занятия «Песочная терапия»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A5D66" w:rsidTr="00EA5D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Групповые занятия </w:t>
            </w:r>
          </w:p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«Песочная терапия»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A5D66" w:rsidTr="00EA5D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Индивидуальные занятия с психологом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A5D66" w:rsidTr="00EA5D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Индивидуальные занятия с дефектологом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527CF" w:rsidTr="00EA5D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CF" w:rsidRDefault="00752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CF" w:rsidRDefault="00752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Индивидуальные занятия с логопедом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CF" w:rsidRDefault="00752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CF" w:rsidRDefault="00752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7CF" w:rsidRDefault="00752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A5D66" w:rsidTr="00EA5D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Обучение гончарному мастерству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A5D66" w:rsidTr="00EA5D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Групповые занятия</w:t>
            </w:r>
          </w:p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«Юный эрудит»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A5D66" w:rsidTr="00EA5D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Шахматы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A5D66" w:rsidTr="00EA5D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A5D66" w:rsidTr="00EA5D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7527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Обучение иностранному языку</w:t>
            </w:r>
            <w:r w:rsidR="007527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(английский язык)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D66" w:rsidRDefault="00EA5D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A5D66" w:rsidRDefault="00EA5D66" w:rsidP="00EA5D6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5D66" w:rsidRDefault="00EA5D66"/>
    <w:sectPr w:rsidR="00EA5D66" w:rsidSect="0067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D66"/>
    <w:rsid w:val="000868C3"/>
    <w:rsid w:val="00146ECB"/>
    <w:rsid w:val="002B796D"/>
    <w:rsid w:val="00673E5A"/>
    <w:rsid w:val="00741858"/>
    <w:rsid w:val="007527CF"/>
    <w:rsid w:val="008A3DF7"/>
    <w:rsid w:val="008F63FF"/>
    <w:rsid w:val="00AC0C9A"/>
    <w:rsid w:val="00BD2855"/>
    <w:rsid w:val="00C17E7A"/>
    <w:rsid w:val="00D549C6"/>
    <w:rsid w:val="00D70862"/>
    <w:rsid w:val="00EA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66"/>
    <w:pPr>
      <w:widowControl w:val="0"/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5D6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2021-09-06T12:38:00Z</cp:lastPrinted>
  <dcterms:created xsi:type="dcterms:W3CDTF">2019-09-18T13:08:00Z</dcterms:created>
  <dcterms:modified xsi:type="dcterms:W3CDTF">2021-09-07T08:55:00Z</dcterms:modified>
</cp:coreProperties>
</file>